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70" w:rsidRPr="00591770" w:rsidRDefault="00591770" w:rsidP="00591770">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591770">
        <w:rPr>
          <w:rFonts w:ascii="Tahoma" w:eastAsia="Times New Roman" w:hAnsi="Tahoma" w:cs="Tahoma"/>
          <w:b/>
          <w:bCs/>
          <w:i/>
          <w:iCs/>
          <w:kern w:val="36"/>
          <w:sz w:val="48"/>
          <w:szCs w:val="48"/>
        </w:rPr>
        <w:t>Government Control of Energy, Food, and Money</w:t>
      </w:r>
      <w:r w:rsidRPr="00591770">
        <w:rPr>
          <w:rFonts w:ascii="Tahoma" w:eastAsia="Times New Roman" w:hAnsi="Tahoma" w:cs="Tahoma"/>
          <w:b/>
          <w:bCs/>
          <w:i/>
          <w:iCs/>
          <w:kern w:val="36"/>
          <w:sz w:val="48"/>
          <w:szCs w:val="48"/>
        </w:rPr>
        <w:br/>
      </w:r>
      <w:r w:rsidRPr="00591770">
        <w:rPr>
          <w:rFonts w:ascii="Tahoma" w:eastAsia="Times New Roman" w:hAnsi="Tahoma" w:cs="Tahoma"/>
          <w:b/>
          <w:bCs/>
          <w:i/>
          <w:iCs/>
          <w:kern w:val="36"/>
          <w:sz w:val="48"/>
          <w:szCs w:val="48"/>
        </w:rPr>
        <w:br/>
        <w:t>RV113-02</w:t>
      </w:r>
    </w:p>
    <w:p w:rsidR="00591770" w:rsidRPr="00591770" w:rsidRDefault="00591770" w:rsidP="00591770">
      <w:pPr>
        <w:spacing w:after="0" w:line="240" w:lineRule="auto"/>
        <w:rPr>
          <w:rFonts w:ascii="Tahoma" w:eastAsia="Times New Roman" w:hAnsi="Tahoma" w:cs="Tahoma"/>
          <w:sz w:val="24"/>
          <w:szCs w:val="24"/>
        </w:rPr>
      </w:pPr>
      <w:r w:rsidRPr="00591770">
        <w:rPr>
          <w:rFonts w:ascii="Tahoma" w:eastAsia="Times New Roman" w:hAnsi="Tahoma" w:cs="Tahoma"/>
          <w:sz w:val="24"/>
          <w:szCs w:val="24"/>
        </w:rPr>
        <w:t>Revelation 6:1-2: "And I saw when the Lamb opened one of the seals, and I heard, as it were, the noise of thunder, one of the four living creatures saying, 'Come.' I saw, and behold, a white horse, and he that sat on him had a bow, and a crown was given unto him, and he went forth, conquering and to conquer.</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We continue our study of the first seal of the seven-sealed scroll. This is segment number nine. The 70th and final week of years in the divine schedule revealed to Daniel the prophet for the completion of God's dealing with the Jewish nation, before the return of Jesus Christ, is the same seven-year period which is discussed here in the book of the Revelation from chapter 6 through 19. This 70th week of years is referred to as the tribulation. The tribulation era begins sometime after the rapture of the church, perhaps specifically when the antichrist signs a treaty of protection with the nation of Israel. John, in his vision in heaven, sees the Lord Jesus Christ break the first seal on the scroll, and thereby sets in motion revelation relative to the events to take place in the tribulation. Other seals will come subsequently, and these, by and large, will be dealing with the events in the first three-and-a-half years of the tribulation era.</w:t>
      </w:r>
    </w:p>
    <w:p w:rsidR="00591770" w:rsidRPr="00591770" w:rsidRDefault="00591770" w:rsidP="00591770">
      <w:pPr>
        <w:spacing w:before="100" w:beforeAutospacing="1" w:after="100" w:afterAutospacing="1" w:line="240" w:lineRule="auto"/>
        <w:outlineLvl w:val="1"/>
        <w:rPr>
          <w:rFonts w:ascii="Tahoma" w:eastAsia="Times New Roman" w:hAnsi="Tahoma" w:cs="Tahoma"/>
          <w:b/>
          <w:bCs/>
          <w:sz w:val="36"/>
          <w:szCs w:val="36"/>
        </w:rPr>
      </w:pPr>
      <w:r w:rsidRPr="00591770">
        <w:rPr>
          <w:rFonts w:ascii="Tahoma" w:eastAsia="Times New Roman" w:hAnsi="Tahoma" w:cs="Tahoma"/>
          <w:b/>
          <w:bCs/>
          <w:sz w:val="36"/>
          <w:szCs w:val="36"/>
        </w:rPr>
        <w:t>The First Horse of the Apocalypse</w:t>
      </w:r>
    </w:p>
    <w:p w:rsidR="00591770" w:rsidRPr="00591770" w:rsidRDefault="00591770" w:rsidP="00591770">
      <w:pPr>
        <w:spacing w:after="0" w:line="240" w:lineRule="auto"/>
        <w:rPr>
          <w:rFonts w:ascii="Tahoma" w:eastAsia="Times New Roman" w:hAnsi="Tahoma" w:cs="Tahoma"/>
          <w:sz w:val="24"/>
          <w:szCs w:val="24"/>
        </w:rPr>
      </w:pPr>
      <w:r w:rsidRPr="00591770">
        <w:rPr>
          <w:rFonts w:ascii="Tahoma" w:eastAsia="Times New Roman" w:hAnsi="Tahoma" w:cs="Tahoma"/>
          <w:sz w:val="24"/>
          <w:szCs w:val="24"/>
        </w:rPr>
        <w:t>One of the four living creatures standing at the Father's throne shouts the word "Come" in a thunderous voice. In response to that order, and it is an order, John sees a rider on a white horse appear. This is referred to as the first horsemen of the apocalypse. We sometimes read about the four horsemen of the apocalypse. The word "apocalypse" means simply the book of the Revelation. It that comes from the Greek word "apokalupsis," which means to reveal: the book of the Revelation. So, this is the first horsemen of the apocalypse. A white horse in the Bible is a symbol of military victory. The rider, as the riders on the other three horses, are personifications of something. They are not actually representing an individual as such, but a movement or a force. The rider here on the white horse represents world domination by a powerful personality.</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 xml:space="preserve">In this case, that personality is indeed very specific. The political leader of this dictatorship over the whole world is the antichrist, the false messiah of Satan. The antichrist launches his career toward world domination at the beginning of the tribulation – the beginning of the seven-year period following the removal of the church </w:t>
      </w:r>
      <w:r w:rsidRPr="00591770">
        <w:rPr>
          <w:rFonts w:ascii="Tahoma" w:eastAsia="Times New Roman" w:hAnsi="Tahoma" w:cs="Tahoma"/>
          <w:sz w:val="24"/>
          <w:szCs w:val="24"/>
        </w:rPr>
        <w:lastRenderedPageBreak/>
        <w:t>from the earth. However, we must realize that the antichrist has to be alive before the rapture. We must realize that he must be coming into world prominence before the rapture. We must realize that he must be establishing a base of influence long before the tribulation takes place. But his star rises to prominence suddenly, once the church is removed. But the groundwork is being laid ahead of time. Undoubtedly, in view of world events today, and the pieces falling together which make the tribulation world possible, there is little doubt that that man is not alive at this moment, and preparing his power base.</w:t>
      </w:r>
    </w:p>
    <w:p w:rsidR="00591770" w:rsidRPr="00591770" w:rsidRDefault="00591770" w:rsidP="00591770">
      <w:pPr>
        <w:spacing w:before="100" w:beforeAutospacing="1" w:after="100" w:afterAutospacing="1" w:line="240" w:lineRule="auto"/>
        <w:outlineLvl w:val="1"/>
        <w:rPr>
          <w:rFonts w:ascii="Tahoma" w:eastAsia="Times New Roman" w:hAnsi="Tahoma" w:cs="Tahoma"/>
          <w:b/>
          <w:bCs/>
          <w:sz w:val="36"/>
          <w:szCs w:val="36"/>
        </w:rPr>
      </w:pPr>
      <w:r w:rsidRPr="00591770">
        <w:rPr>
          <w:rFonts w:ascii="Tahoma" w:eastAsia="Times New Roman" w:hAnsi="Tahoma" w:cs="Tahoma"/>
          <w:b/>
          <w:bCs/>
          <w:sz w:val="36"/>
          <w:szCs w:val="36"/>
        </w:rPr>
        <w:t>A Bow</w:t>
      </w:r>
    </w:p>
    <w:p w:rsidR="00591770" w:rsidRPr="00591770" w:rsidRDefault="00591770" w:rsidP="00591770">
      <w:pPr>
        <w:spacing w:after="0" w:line="240" w:lineRule="auto"/>
        <w:rPr>
          <w:rFonts w:ascii="Tahoma" w:eastAsia="Times New Roman" w:hAnsi="Tahoma" w:cs="Tahoma"/>
          <w:sz w:val="24"/>
          <w:szCs w:val="24"/>
        </w:rPr>
      </w:pPr>
      <w:r w:rsidRPr="00591770">
        <w:rPr>
          <w:rFonts w:ascii="Tahoma" w:eastAsia="Times New Roman" w:hAnsi="Tahoma" w:cs="Tahoma"/>
          <w:sz w:val="24"/>
          <w:szCs w:val="24"/>
        </w:rPr>
        <w:t>John sees that this writer holds a bow in his hand, but no arrow. In the Bible, the bow alone symbolizes military power as such, but a bow with an arrow in the Bible symbolizes active combat and conquest. Therefore, the lack of the arrow here suggests a conquest by blackmail of a helpless victim, and thus, without bloodshed. The victim realizes that he has no alternative but to surrender, so he does without it being necessary to go to combat with him. That may be the significance of the bow without the arrow.</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The bow and arrow in itself, we should point out also, is not a weapon for close combat. Close combat in the context of the book of the Revelation would be swords. Contexts at a shorter distance would be spears. But distance combat was the bow and the arrow. So, we may have here also the suggestion that this conquest is performed by this world personality at a distance by virtue of his overwhelming military superiority.</w:t>
      </w:r>
    </w:p>
    <w:p w:rsidR="00591770" w:rsidRPr="00591770" w:rsidRDefault="00591770" w:rsidP="00591770">
      <w:pPr>
        <w:spacing w:before="100" w:beforeAutospacing="1" w:after="100" w:afterAutospacing="1" w:line="240" w:lineRule="auto"/>
        <w:outlineLvl w:val="1"/>
        <w:rPr>
          <w:rFonts w:ascii="Tahoma" w:eastAsia="Times New Roman" w:hAnsi="Tahoma" w:cs="Tahoma"/>
          <w:b/>
          <w:bCs/>
          <w:sz w:val="36"/>
          <w:szCs w:val="36"/>
        </w:rPr>
      </w:pPr>
      <w:r w:rsidRPr="00591770">
        <w:rPr>
          <w:rFonts w:ascii="Tahoma" w:eastAsia="Times New Roman" w:hAnsi="Tahoma" w:cs="Tahoma"/>
          <w:b/>
          <w:bCs/>
          <w:sz w:val="36"/>
          <w:szCs w:val="36"/>
        </w:rPr>
        <w:t>A Victor's Crown</w:t>
      </w:r>
    </w:p>
    <w:p w:rsidR="00591770" w:rsidRPr="00591770" w:rsidRDefault="00591770" w:rsidP="00591770">
      <w:pPr>
        <w:spacing w:after="0" w:line="240" w:lineRule="auto"/>
        <w:rPr>
          <w:rFonts w:ascii="Tahoma" w:eastAsia="Times New Roman" w:hAnsi="Tahoma" w:cs="Tahoma"/>
          <w:sz w:val="24"/>
          <w:szCs w:val="24"/>
        </w:rPr>
      </w:pPr>
      <w:r w:rsidRPr="00591770">
        <w:rPr>
          <w:rFonts w:ascii="Tahoma" w:eastAsia="Times New Roman" w:hAnsi="Tahoma" w:cs="Tahoma"/>
          <w:sz w:val="24"/>
          <w:szCs w:val="24"/>
        </w:rPr>
        <w:t>John also observes that the writer wears a victorious crown, indicating military success. This is the success of his control of the ten nation confederacy to be formed in Western Europe. This victory is given to the antichrist by the surrender to him of three of the nations out of the ten, and the others subsequently then joining him.</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So, we have come down to the last phrases of Revelation 6:2, where we read, concerning this man, that he is proceeding to leave behind him a trail of conquest. So, we read, "And he went forth conquering." The word "went forth" is the Greek word "exerchomai." Here it means "to embark on a mission." It is in the aorist tense which indicates that there is a certain point in time when he makes his move. It is active, which indicates that the antichrist himself will execute this mission. It is a statement of fact.</w:t>
      </w:r>
    </w:p>
    <w:p w:rsidR="00591770" w:rsidRPr="00591770" w:rsidRDefault="00591770" w:rsidP="00591770">
      <w:pPr>
        <w:spacing w:before="100" w:beforeAutospacing="1" w:after="100" w:afterAutospacing="1" w:line="240" w:lineRule="auto"/>
        <w:outlineLvl w:val="1"/>
        <w:rPr>
          <w:rFonts w:ascii="Tahoma" w:eastAsia="Times New Roman" w:hAnsi="Tahoma" w:cs="Tahoma"/>
          <w:b/>
          <w:bCs/>
          <w:sz w:val="36"/>
          <w:szCs w:val="36"/>
        </w:rPr>
      </w:pPr>
      <w:r w:rsidRPr="00591770">
        <w:rPr>
          <w:rFonts w:ascii="Tahoma" w:eastAsia="Times New Roman" w:hAnsi="Tahoma" w:cs="Tahoma"/>
          <w:b/>
          <w:bCs/>
          <w:sz w:val="36"/>
          <w:szCs w:val="36"/>
        </w:rPr>
        <w:t>To Conquer</w:t>
      </w:r>
    </w:p>
    <w:p w:rsidR="00591770" w:rsidRPr="00591770" w:rsidRDefault="00591770" w:rsidP="00591770">
      <w:pPr>
        <w:spacing w:after="0" w:line="240" w:lineRule="auto"/>
        <w:rPr>
          <w:rFonts w:ascii="Tahoma" w:eastAsia="Times New Roman" w:hAnsi="Tahoma" w:cs="Tahoma"/>
          <w:sz w:val="24"/>
          <w:szCs w:val="24"/>
        </w:rPr>
      </w:pPr>
      <w:r w:rsidRPr="00591770">
        <w:rPr>
          <w:rFonts w:ascii="Tahoma" w:eastAsia="Times New Roman" w:hAnsi="Tahoma" w:cs="Tahoma"/>
          <w:sz w:val="24"/>
          <w:szCs w:val="24"/>
        </w:rPr>
        <w:lastRenderedPageBreak/>
        <w:t>What he proceeds to do is "to conquer." The word "conquer" is "nikao." This word refers to military conquest. This one is now grammatically in the present tense, which tells us that this is a continual action that he pursues. This man is a conqueror, and he stays out of it. Furthermore, it is again the active voice, which indicates that he personally is the leader. He executes this conquest himself. It is a spiritual principle again being laid out here. The antichrist, at the beginning of the tribulation, in other words, he has his heart set on establishing a world government through military superiority, and he proceeds to do exactly that.</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Then we have added the word "to." His heart is set on conquest and "to." The word "to" is the Greek word "hina." This is a conjunction that indicates purpose. We would translate that as "In order to (or in order that he might) do something." The antichrist is bent on achieving a specific objective, and that, again, is to conquer. That is the same word ("nikao") as we had before – the word for military victory. His goal is repeated conquest in order to achieve total control.</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This second word for "conquer" is again that aorist tense. It's a point that tells us what his objective is as a whole. It is active again. This is the goal that he himself pursues. It's in the subjunctive mood, which now indicates that this is his purpose here in this case.</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The book of Daniel reveals to us very clearly, when it talks about the antichrist, that he is going to very specifically pursue a military course that will result in victorious conquest. Let's look at a few of those.</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In Daniel 7:8, we have this indicated – that the antichrist is a victorious military personality: "I considered the horns (the governments), and behold there came up among them another little horn (this is the antichrist), before which there were three of the first horns (three of the first nations plucked up by the roots (conquered by him). And behold, in this horn were eyes like the eyes of a man and a mouth speaking great things." It was actually a human being who was capable of conquering three of these nations out of the ten.</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Notice Daniel 7:20: "And of the ten horns that were in its head and of the other which came up, and before whom three fell, even of that horn, that had eyes and a mouth that spoke very great things, whose look was more stout than its fellows." Here again, it is a human being who conquers the other three nations. Then the seven join him.</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Daniel 8:9: "And out of one of them came forth a little horn, which grew exceedingly great toward the south and toward the east and toward the pleasant land." Here again is an indication of the conquest of the antichrist.</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 xml:space="preserve">In Daniel 11:36-39, you have the conquering capacity of this man described: "And the king shall do according to his will (this is the antichrist). And he shall exalt himself and </w:t>
      </w:r>
      <w:r w:rsidRPr="00591770">
        <w:rPr>
          <w:rFonts w:ascii="Tahoma" w:eastAsia="Times New Roman" w:hAnsi="Tahoma" w:cs="Tahoma"/>
          <w:sz w:val="24"/>
          <w:szCs w:val="24"/>
        </w:rPr>
        <w:lastRenderedPageBreak/>
        <w:t>magnify himself above every God, and shall speak marvelous things against the God of God's, and shall prosper till the indignation be accomplished, for that which is determined shall be done. Neither shall he regard the gods of his father's nor the desire of women, nor regard any God, for he shall magnify himself above all." This man will not only be a conqueror, but he will also seek to establish himself as God. He will have no respect for the gods of the past: the true; or, the false. He certainly will not have respect for the desire of women, which refers to the Jewish desire of Jewish women to be the mother of the Messiah. And he will exalt himself above all those deities.</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Verse 38: "But in estate, he shall the honor the god of fortresses." That is a clear reference to military power. He will honor instead the god of war: "And he shall honor a god whom his father's didn't know with gold and silver, and with precious stones, and pleasant things. Thus he shall do in the strongest fortress with a foreign god whom he shall acknowledge and increase with glory. And he shall cause them to rule over many, and shall divide the land for gain." He will be a conqueror who will divide territories that he conquers.</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So, it is very clear from the Scriptures that the antichrist is a military conqueror. When John sees him in this symbolic form (he sees this personification of world government), he also sees the head of that government in the form of the antichrist, in the position of that power. We see him establishing a world government, then, apparently, by bloodless conquest.</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There is one other thing that the book of Daniel tells us, that we should perhaps observe at this point, in Daniel 4:7. That is that the rulers over nations are all appointed by God. No politician gets into office except by the permissibility of God. God appoints all the heads of offices. And when God is through them, he pulls them out. ... It is God who does the choosing. You must make no mistake about that.</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Daniel 4:17 says, "This matter is by the decree of the watchers, and the demand by the Word of the Holy Ones, to the intent that the living may know that the most high rules in the kingdom of men, and gives it to whoever He will, and sets up over it the basest of men." Nebuchadnezzar had to learn the hard way that he was indeed a world ruler. He was indeed the head of a powerful kingdom, but he was that because he was chosen by Almighty God to be that – not because of some capacity, or power, or cleverness, or deserving within himself. No government leader on any level is placed in authority except by the permissive will of God. And He removes him just as well.</w:t>
      </w:r>
    </w:p>
    <w:p w:rsidR="00591770" w:rsidRPr="00591770" w:rsidRDefault="00591770" w:rsidP="00591770">
      <w:pPr>
        <w:spacing w:before="100" w:beforeAutospacing="1" w:after="100" w:afterAutospacing="1" w:line="240" w:lineRule="auto"/>
        <w:outlineLvl w:val="1"/>
        <w:rPr>
          <w:rFonts w:ascii="Tahoma" w:eastAsia="Times New Roman" w:hAnsi="Tahoma" w:cs="Tahoma"/>
          <w:b/>
          <w:bCs/>
          <w:sz w:val="36"/>
          <w:szCs w:val="36"/>
        </w:rPr>
      </w:pPr>
      <w:r w:rsidRPr="00591770">
        <w:rPr>
          <w:rFonts w:ascii="Tahoma" w:eastAsia="Times New Roman" w:hAnsi="Tahoma" w:cs="Tahoma"/>
          <w:b/>
          <w:bCs/>
          <w:sz w:val="36"/>
          <w:szCs w:val="36"/>
        </w:rPr>
        <w:t>A Nation gets the kind of Leaders it Deserves</w:t>
      </w:r>
    </w:p>
    <w:p w:rsidR="00591770" w:rsidRPr="00591770" w:rsidRDefault="00591770" w:rsidP="00591770">
      <w:pPr>
        <w:spacing w:after="0" w:line="240" w:lineRule="auto"/>
        <w:rPr>
          <w:rFonts w:ascii="Tahoma" w:eastAsia="Times New Roman" w:hAnsi="Tahoma" w:cs="Tahoma"/>
          <w:sz w:val="24"/>
          <w:szCs w:val="24"/>
        </w:rPr>
      </w:pPr>
      <w:r w:rsidRPr="00591770">
        <w:rPr>
          <w:rFonts w:ascii="Tahoma" w:eastAsia="Times New Roman" w:hAnsi="Tahoma" w:cs="Tahoma"/>
          <w:sz w:val="24"/>
          <w:szCs w:val="24"/>
        </w:rPr>
        <w:t xml:space="preserve">Also, a nation gets the kind of leaders it deserves, particularly in a country that elects its leaders. That is very evident in a country such as the United States. The character; the spiritual understanding; and, the moral quality of the people determine what kind of </w:t>
      </w:r>
      <w:r w:rsidRPr="00591770">
        <w:rPr>
          <w:rFonts w:ascii="Tahoma" w:eastAsia="Times New Roman" w:hAnsi="Tahoma" w:cs="Tahoma"/>
          <w:sz w:val="24"/>
          <w:szCs w:val="24"/>
        </w:rPr>
        <w:lastRenderedPageBreak/>
        <w:t>leaders they pick. And people pick their own kinds. The birds like to flock with their own feathers.</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Israel is a classic example of this principle. Israel had a theocracy. It was led by divinely appointed traveling judges who went from place to place to settle disputes among the people and administer justice according to divine laws. These judges were supported by the religious income tax of the tithe, and the people were free from all other taxation. These judges were responsible to God, and God dealt with them accordingly in terms of the integrity that they exercised in the responsibilities that they had upon them. Freedom in Israel was based upon private ownership of property. The people of Israel enjoyed the fruits of their own labor. What they worked for; what they produced; and, what they earned, they enjoyed the use of.</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However, the time came where they were bound and determined to compromise with freedom. In time, the Jews began lusting for the political glory and the fanfare of other nations which were ruled over by a king. They demanded that they receive such a system of government. They went to Samuel and they said, "We want to be like the other nations. We want to be in a world where we are not some kind of an oddball."</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You know how that works in churches, don't you? You can get a church that teaches Bible doctrine principles, and a church that says, "Where it's at is the knowledge of the Word of God and what you have in your human spirit." That's what changes you from an animal. That's what keeps you from being able to be conned by an Oral Roberts, or all the other high-flying, emotional-oriented, experiential-oriented carnival operators. In that environment, suddenly, you find yourself isolated. Inevitably, we have people in the context of doctrinally oriented churches who start feeling uncomfortable, and start putting pressure on the leadership, and they say, "Hey, we want to be like the other churches." That is because when you are so distinctive, you give the impression that you think that those other churches are wrong, and you're right.</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Israel was saying to God through Samuel, "You're making us look like we're something special, and we're just not like those other nations. We'd like to see the fanfare, and the glory, and the royal court, and all the accouterments that these other nations have. Instead, all we have is these stupid judges walking around dispensing justice." Samuel was crushed by this because he took it personally. And all of us, who have to be in a position of the responsibility of leading people in spiritual things, have to keep reminding ourselves of that Samuel Syndrome. It is so tough not to take it personally. When you take it personally, then you start using muscle. Then you start coming back, and then you start going after jugular veins, because you happen to know you're right, and the idiots are wrong.</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 xml:space="preserve">So, you have to keep reminding yourself what God said to Samuel: "They didn't reject you, Samuel, but what they have rejected is Me." You're not the one. You're the agent. Get out of the way and stop exalting yourself." In the pulpit, we are prone to have this </w:t>
      </w:r>
      <w:r w:rsidRPr="00591770">
        <w:rPr>
          <w:rFonts w:ascii="Tahoma" w:eastAsia="Times New Roman" w:hAnsi="Tahoma" w:cs="Tahoma"/>
          <w:sz w:val="24"/>
          <w:szCs w:val="24"/>
        </w:rPr>
        <w:lastRenderedPageBreak/>
        <w:t>little bit of arrogance that makes us think that when people come down on us that they are dealing with us personally, when we don't amount to a Fig Newtons. The one that they are striking against is God. If you are representing what that God of creation believes, and what He has told us is where it's at, which is the doctrine in the Word of God, then when they strike out at that, they are striking out at Him. And they don't think so, but they don't have all of eternity to remember how mistaken they were.</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Well, the Jews had many centuries of regretting what they set in motion here. God gave them the government they deserved. So, in 1 Samuel 8:6, God said to Samuel, "I want you to go to these people, and I want you to tell them that if they insist on being like the other nations (like the other churches) and having a king over them, this is what's going to happen to them, and this is what's going to happen to their freedom.</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None of these people doubted that Samuel was God's spokesman. Samuel stood up and said these words to them, and yet they were hell-bent and determined that they were going to have a king. They weren't going to be different – separate from the other nations.</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I find it hard to read this passage, and to imagine that I'm standing there and I'm listening to the man that I know is talking for God, and communicating for God, and I say to that, "I don't care. I still want the king," but that's what they did. You explain it. 1 Samuel 8:6 "But the thing displeased Samuel when they said, "Give us a king to judge us." And Samuel prayed unto the Lord. And the Lord said unto Samuel, "Hearken unto the voice of the people in all that they say into you. For they have not rejected you, but they have rejected Me, that I should not reign over them. According to all the works which they have done since the day that I brought them up out of Egypt, even until this day, wherewith they have forsaken Me and served other gods, so do they also unto you. Now, therefore, hearken unto their voice. Howbeit yet protest solemnly into them, and show them the manner of the king who shall reign over them."</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God said, "I always give a society the kind of government they deserve. What these dudes deserve now is exactly what they are insisting on. But before you do that, because I am a God who never exercises judgment before I give an opportunity for grace to back out (a warning to pay attention and to cool it), I want you to say this to them:</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 xml:space="preserve">Verse 10: "And Samuel told all the words of the Lord unto the people who asked of him a king. And he said, 'This will be the manner of the king who shall reign over you. He will take your sons, and appoint them for himself; and, for his chariots to be his horsemen. And some shall run before his chariots. And He will appoint for himself captains over thousands, and captains over fifties, and will set them to plow his ground, and to reap his harvest, and to make his instruments of war, and instruments of his chariots.'" God said, "Let them know that if they have a king, he will conscript their sons </w:t>
      </w:r>
      <w:r w:rsidRPr="00591770">
        <w:rPr>
          <w:rFonts w:ascii="Tahoma" w:eastAsia="Times New Roman" w:hAnsi="Tahoma" w:cs="Tahoma"/>
          <w:sz w:val="24"/>
          <w:szCs w:val="24"/>
        </w:rPr>
        <w:lastRenderedPageBreak/>
        <w:t>into the military; he will force them to go to battle; he will cause them to die; and, he will use them to prosper his military establishment.</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Verse 13: "And he will take your daughters to be perfumers, and to be cooks, and to be bakers. And he will take your fields, and your vineyards, and your olive yards, even the best of them, and give them to his servants." The king will take your daughters, and he'll make servants of them for his objectives: "Furthermore, he will take your personal property, and he will convert it to crown property." He'll take it away from you. He'll tax it out from under you. "And he will take the tenth of your seed and of your vineyards, and give to his officers and to his servants. He will take a part of what you have earned of the fruits of your labor, although now you are not faced with this kind of taxation. He will redistribute it to vested interests: officers; servants; and, people whose loyalty and support he desires. And you will pay for loyalty established to him." Does that sound familiar?</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"And he will take your menservants, and your maidservants, and your choicest young men, and your asses, and put them to his work. He will take the tenth of your sheep, and you shall be his servants. And you shall cry out in that day because of the king whom you shall have chosen, and the Lord will not hear you in that day." Now, that would send a cold chill up my back if I had been standing there, I guarantee you. I would have said, "Now what God is saying that if I am wrong (and He says that I am wrong in wanting a king), then when I do discover the pain and the suffering that I have brought on myself, I'll turn to God and say, "Oh God, I was wrong. Take it away. Relieve it." But God is going to say, "I'm not listening." And don't ever forget that this is how the justice of God sometimes does work. The consequences of our evil is not always removed. We are given grace to live under it. But the pain, and the discomfort, and the suffering, and the evidence continues.</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That's what these people were being warned about: "You're not going to be relieved. When you come to me, I'm not even going to listen. When you cry out to Me in your agony for help, you're not going to get it, because I'm telling you the truth now. And you may insist on following some idiot that you consider superior to the information I'm giving you" (which is what they were doing). They were talking to each other. They had their favorite teachers who were supporting them in this delusion, and they were encouraging one another. And they were sure that they were having a great experience with God. He says, "When you find the reality, I'm not going to pay attention to your cries."</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 xml:space="preserve">Verse 19: "Nevertheless, the people refused to obey the voice of Samuels. And they said, "No, but we will have a king over us, that we also may be like all the nations, and that our king may judge us, and go out before us, and fight our battles." Isn't that apathetic to say that into the face of God. Talk about negative volition! "No, we don't care what you say, God. We want a king. We don't want to be different. We don't want to be separate. We don't want to be under the gun of people who are accusing us; who </w:t>
      </w:r>
      <w:r w:rsidRPr="00591770">
        <w:rPr>
          <w:rFonts w:ascii="Tahoma" w:eastAsia="Times New Roman" w:hAnsi="Tahoma" w:cs="Tahoma"/>
          <w:sz w:val="24"/>
          <w:szCs w:val="24"/>
        </w:rPr>
        <w:lastRenderedPageBreak/>
        <w:t>refuse to fellowship with us; who make fun of us; and, who wouldn't touch us with a ten-foot pole." Of course, they wouldn't touch you with a ten-foot pole, because you are an offense to them in their evil, and they want birds of their own kind.</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So, a nation gets the kind of leaders it deserves. Israel got what it deserved, and it never ceased regretting this move. He warned them, but they would not listen. In time, all that God told them would happen did indeed happen; and, worst of all, the Jews lost their freedoms. The biblical principle is that God gives a nation the kind of government it deserves. Bringing that down to home, Americans have for 50 years been willing to gradually up freedoms for the security and the provisions of a domineering government run by faceless bureaucrats who make decisions for us. Today, Americans are increasingly oppressed with unbearable taxation, which is then distributed to favored interests capable of keeping political rulers in office.</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Up to recent months (and it is probably still the case), the latest figure would indicate that, for example, for every barrel of oil that comes down off the Alaska pipeline, 74% of the value of the barrel of oil is taken by the state of Alaska and the federal government. 25% goes to the state of Alaska, and a 49% tax is placed on it by the federal government. The oil companies get small percentage – something like $4 or $5 dollars out of a barrel of oil that's actually costs $32 or $33 a barrel. Why is the government doing that? Can you imagine what the price of oil would be tomorrow if the federal government said, "We're going to quit taxing it so heavily so that you can reduce the price? We're going to quit taking that money, which we are now redistributing to our favored interests." But Americans stand around and say, "Oh, that's right. We don't care. Let them do it. That's fine." We have become used to a government that domineers and takes the fruits of our labors. Because of that, Americans get the kind of politicians that they deserve – the kind that do that to them.</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There's a club up there in Washington, and they are determined at this next election (you may be sure) to remove anybody who resists the concept of government taxing increasingly, so that there is control over the people, and over what those who are the superior intelligences believe is best for you. So, men in that Congress who are oriented to biblical principles and the constitutional principles are going to be under the gun today. Americans are gradually being prepared for social chaos. When a society experiences great suffering, fear, and privation, the people naturally seek out a powerful political leader who can restore peace and prosperity. You had a little example of that in the last election. The pain was coming down to Joe Six-Pack. The unwashed masses were beginning to sense what was happening under the previous administration. People stormed to the polls like you couldn't imagine. It just shocked everybody. We had these long lines at the polls. What were the people doing? They were going to a new president, and they were calling out, "Please get us peace; get us prosperity; take the suffering off of us; and, relieve the pressures of taxation upon us.</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lastRenderedPageBreak/>
        <w:t>They have been disappointed because Americans have been oriented increasingly to socialism, and they put into Congress men who are determined to pursue that kind of a program. So, Americans increasingly are being faced with the kind of consequences that Israel was faced with when it abandoned its freedoms under God. The problem is that a society such as the United States, which has a long history of a divine viewpoint lifestyle, and one that has a long history of freedom, is not easily impoverished. How are you going to get Americans, even the worst of them, to welcome a government such as the antichrist will put us in the tribulation era? Satan's plan, of course, is to unite the world under a government based upon the economic system of socialism. That's totally alien to American culture in its historical origins. It is less alien in practice.</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So, the forces that are determined to bring Americans into such a one-world dictatorship (and there are forces that are pursuing that) are now brazenly and openly pursuing their goals. Since 1975, what has been considered secret material by the forces of the one-world movement have now brazenly proclaimed themselves openly. It goes under various titles, perhaps best summarized under the concept of the New Age movement, which permeates every facet of American life in integrated and interwoven networks.</w:t>
      </w:r>
    </w:p>
    <w:p w:rsidR="00591770" w:rsidRPr="00591770" w:rsidRDefault="00591770" w:rsidP="00591770">
      <w:pPr>
        <w:spacing w:before="100" w:beforeAutospacing="1" w:after="100" w:afterAutospacing="1" w:line="240" w:lineRule="auto"/>
        <w:outlineLvl w:val="1"/>
        <w:rPr>
          <w:rFonts w:ascii="Tahoma" w:eastAsia="Times New Roman" w:hAnsi="Tahoma" w:cs="Tahoma"/>
          <w:b/>
          <w:bCs/>
          <w:sz w:val="36"/>
          <w:szCs w:val="36"/>
        </w:rPr>
      </w:pPr>
      <w:r w:rsidRPr="00591770">
        <w:rPr>
          <w:rFonts w:ascii="Tahoma" w:eastAsia="Times New Roman" w:hAnsi="Tahoma" w:cs="Tahoma"/>
          <w:b/>
          <w:bCs/>
          <w:sz w:val="36"/>
          <w:szCs w:val="36"/>
        </w:rPr>
        <w:t>Control of Energy, Money, and Food</w:t>
      </w:r>
    </w:p>
    <w:p w:rsidR="00591770" w:rsidRPr="00591770" w:rsidRDefault="00591770" w:rsidP="00591770">
      <w:pPr>
        <w:spacing w:after="0" w:line="240" w:lineRule="auto"/>
        <w:rPr>
          <w:rFonts w:ascii="Tahoma" w:eastAsia="Times New Roman" w:hAnsi="Tahoma" w:cs="Tahoma"/>
          <w:sz w:val="24"/>
          <w:szCs w:val="24"/>
        </w:rPr>
      </w:pPr>
      <w:r w:rsidRPr="00591770">
        <w:rPr>
          <w:rFonts w:ascii="Tahoma" w:eastAsia="Times New Roman" w:hAnsi="Tahoma" w:cs="Tahoma"/>
          <w:sz w:val="24"/>
          <w:szCs w:val="24"/>
        </w:rPr>
        <w:t>The American freedoms are under attack, and they are under attack by movements that are preparing the world for the antichrist on three specific areas. If you're going to break Americans down, you have to rob them of the foundations of their freedom. That freedom is based upon three things: One is cheap energy: a plentiful supply of cheap energy. That means inexpensive fuels that enable industry and business to produce prosperity through jobs. Secondly, there is a sound money supply. That is money which is backed by real value in the form of silver and gold to prevent the politicians from simply printing money, and thus causing inflation. Third, there is an adequate supply of nutritious food; that is, readily available stocks of food on a daily basis. Anybody who can control the nation's food supply; who can control the nation's money; and, who can control the nation's energy, controls the people. They are helpless. You cannot do a thing. It is easy to immobilize American society (an industrial society) overnight by simply making it impossible for you to get fuel for your vehicles. You couldn't do that when we were an agricultural society. You could always get out there with your horse and buggy. You could still move it. However, now you can be stopped, and you cannot do a thing about it.</w:t>
      </w:r>
    </w:p>
    <w:p w:rsidR="00591770" w:rsidRPr="00591770" w:rsidRDefault="00591770" w:rsidP="00591770">
      <w:pPr>
        <w:spacing w:before="100" w:beforeAutospacing="1" w:after="100" w:afterAutospacing="1" w:line="240" w:lineRule="auto"/>
        <w:outlineLvl w:val="2"/>
        <w:rPr>
          <w:rFonts w:ascii="Tahoma" w:eastAsia="Times New Roman" w:hAnsi="Tahoma" w:cs="Tahoma"/>
          <w:b/>
          <w:bCs/>
          <w:sz w:val="27"/>
          <w:szCs w:val="27"/>
        </w:rPr>
      </w:pPr>
      <w:r w:rsidRPr="00591770">
        <w:rPr>
          <w:rFonts w:ascii="Tahoma" w:eastAsia="Times New Roman" w:hAnsi="Tahoma" w:cs="Tahoma"/>
          <w:b/>
          <w:bCs/>
          <w:sz w:val="27"/>
          <w:szCs w:val="27"/>
        </w:rPr>
        <w:t>Food</w:t>
      </w:r>
    </w:p>
    <w:p w:rsidR="00591770" w:rsidRPr="00591770" w:rsidRDefault="00591770" w:rsidP="00591770">
      <w:pPr>
        <w:spacing w:after="0" w:line="240" w:lineRule="auto"/>
        <w:rPr>
          <w:rFonts w:ascii="Tahoma" w:eastAsia="Times New Roman" w:hAnsi="Tahoma" w:cs="Tahoma"/>
          <w:sz w:val="24"/>
          <w:szCs w:val="24"/>
        </w:rPr>
      </w:pPr>
      <w:r w:rsidRPr="00591770">
        <w:rPr>
          <w:rFonts w:ascii="Tahoma" w:eastAsia="Times New Roman" w:hAnsi="Tahoma" w:cs="Tahoma"/>
          <w:sz w:val="24"/>
          <w:szCs w:val="24"/>
        </w:rPr>
        <w:t xml:space="preserve">This happens to be the three-pronged attack against American society today. These three factors are gradually being brought under governmental control. The plan is in operation, but the people who are calling the plays are undercover. Food is coming under the control of vast corporations (the agribusiness companies). More and more, </w:t>
      </w:r>
      <w:r w:rsidRPr="00591770">
        <w:rPr>
          <w:rFonts w:ascii="Tahoma" w:eastAsia="Times New Roman" w:hAnsi="Tahoma" w:cs="Tahoma"/>
          <w:sz w:val="24"/>
          <w:szCs w:val="24"/>
        </w:rPr>
        <w:lastRenderedPageBreak/>
        <w:t>the little independent farmer is being wiped out, and great corporations are controlling the food supply. These are corporations in association with the big mega bankers.</w:t>
      </w:r>
    </w:p>
    <w:p w:rsidR="00591770" w:rsidRPr="00591770" w:rsidRDefault="00591770" w:rsidP="00591770">
      <w:pPr>
        <w:spacing w:before="100" w:beforeAutospacing="1" w:after="100" w:afterAutospacing="1" w:line="240" w:lineRule="auto"/>
        <w:outlineLvl w:val="2"/>
        <w:rPr>
          <w:rFonts w:ascii="Tahoma" w:eastAsia="Times New Roman" w:hAnsi="Tahoma" w:cs="Tahoma"/>
          <w:b/>
          <w:bCs/>
          <w:sz w:val="27"/>
          <w:szCs w:val="27"/>
        </w:rPr>
      </w:pPr>
      <w:r w:rsidRPr="00591770">
        <w:rPr>
          <w:rFonts w:ascii="Tahoma" w:eastAsia="Times New Roman" w:hAnsi="Tahoma" w:cs="Tahoma"/>
          <w:b/>
          <w:bCs/>
          <w:sz w:val="27"/>
          <w:szCs w:val="27"/>
        </w:rPr>
        <w:t>Money</w:t>
      </w:r>
    </w:p>
    <w:p w:rsidR="00591770" w:rsidRPr="00591770" w:rsidRDefault="00591770" w:rsidP="00591770">
      <w:pPr>
        <w:spacing w:after="0" w:line="240" w:lineRule="auto"/>
        <w:rPr>
          <w:rFonts w:ascii="Tahoma" w:eastAsia="Times New Roman" w:hAnsi="Tahoma" w:cs="Tahoma"/>
          <w:sz w:val="24"/>
          <w:szCs w:val="24"/>
        </w:rPr>
      </w:pPr>
      <w:r w:rsidRPr="00591770">
        <w:rPr>
          <w:rFonts w:ascii="Tahoma" w:eastAsia="Times New Roman" w:hAnsi="Tahoma" w:cs="Tahoma"/>
          <w:sz w:val="24"/>
          <w:szCs w:val="24"/>
        </w:rPr>
        <w:t>Money is being debased and inflated, and is destined to be changed. First, there is the new money, which has been announced for implementation in about a year, under the guise of making money that counterfeiters can't reproduce. But remember that the main thing that keeps a counterfeiter from being successful is that you cannot get the paper on which money is printed. That paper is distinctive; it can be recognized; and, no matter how accurate a plate you can make, you cannot get the paper. So, that's just a smokescreen that they're trying to feed the American public – that we're going to protect you against counterfeiters. It is designed to bring about a control over money. Eventually, it will be by a computer exchange system. That will be the next step – to go from the new money to a computer exchange system. Of course, if the money has metal in it, as they proposal, you can't even walk through an airport metal detector without them knowing that you're carrying a lot of money on you, and trying to move it someplace.</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So, those who are very clearly under attack.</w:t>
      </w:r>
    </w:p>
    <w:p w:rsidR="00591770" w:rsidRPr="00591770" w:rsidRDefault="00591770" w:rsidP="00591770">
      <w:pPr>
        <w:spacing w:before="100" w:beforeAutospacing="1" w:after="100" w:afterAutospacing="1" w:line="240" w:lineRule="auto"/>
        <w:outlineLvl w:val="2"/>
        <w:rPr>
          <w:rFonts w:ascii="Tahoma" w:eastAsia="Times New Roman" w:hAnsi="Tahoma" w:cs="Tahoma"/>
          <w:b/>
          <w:bCs/>
          <w:sz w:val="27"/>
          <w:szCs w:val="27"/>
        </w:rPr>
      </w:pPr>
      <w:r w:rsidRPr="00591770">
        <w:rPr>
          <w:rFonts w:ascii="Tahoma" w:eastAsia="Times New Roman" w:hAnsi="Tahoma" w:cs="Tahoma"/>
          <w:b/>
          <w:bCs/>
          <w:sz w:val="27"/>
          <w:szCs w:val="27"/>
        </w:rPr>
        <w:t>Energy</w:t>
      </w:r>
    </w:p>
    <w:p w:rsidR="00591770" w:rsidRPr="00591770" w:rsidRDefault="00591770" w:rsidP="00591770">
      <w:pPr>
        <w:spacing w:after="0" w:line="240" w:lineRule="auto"/>
        <w:rPr>
          <w:rFonts w:ascii="Tahoma" w:eastAsia="Times New Roman" w:hAnsi="Tahoma" w:cs="Tahoma"/>
          <w:sz w:val="24"/>
          <w:szCs w:val="24"/>
        </w:rPr>
      </w:pPr>
      <w:r w:rsidRPr="00591770">
        <w:rPr>
          <w:rFonts w:ascii="Tahoma" w:eastAsia="Times New Roman" w:hAnsi="Tahoma" w:cs="Tahoma"/>
          <w:sz w:val="24"/>
          <w:szCs w:val="24"/>
        </w:rPr>
        <w:t>But the classic example is the control of energy. Energy, perhaps, is the most critical one of all. If you stop energy, you stop at all. Let me give you a classic example of that. The failure to interpret events is a very serious failure. If you are reading a mystery novel, and you jump over to the last chapter, and you read the resolution of the novel, so that you know how everything's going to come out, and then you go back and read the novel, you realize that every clue that indicates who the guilty one is will stand out in strong relief for you, won't it? You'll be able to spot the thing. If you know from the last that the butler didn't do it, then all of these suggestions that he's guilty, you won't fall for. You'll know that that's just a red herring being thrown out there, even though he looks sneaky, and even though he acts sneaky, you know that the guy is innocent. But you know that that sweet little girl there who always smiles – she's the bird that did it.</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So, while her innocence is portrayed throughout the book, you're not taking by it. You know that she's putting on. You know that she's guilty. And if she knows that you know the last chapter, then she knows that you know that she's guilty. So, you read the whole book. You're not taken it.</w:t>
      </w:r>
    </w:p>
    <w:p w:rsidR="00591770" w:rsidRPr="00591770" w:rsidRDefault="00591770" w:rsidP="00591770">
      <w:pPr>
        <w:spacing w:before="100" w:beforeAutospacing="1" w:after="100" w:afterAutospacing="1" w:line="240" w:lineRule="auto"/>
        <w:outlineLvl w:val="1"/>
        <w:rPr>
          <w:rFonts w:ascii="Tahoma" w:eastAsia="Times New Roman" w:hAnsi="Tahoma" w:cs="Tahoma"/>
          <w:b/>
          <w:bCs/>
          <w:sz w:val="36"/>
          <w:szCs w:val="36"/>
        </w:rPr>
      </w:pPr>
      <w:r w:rsidRPr="00591770">
        <w:rPr>
          <w:rFonts w:ascii="Tahoma" w:eastAsia="Times New Roman" w:hAnsi="Tahoma" w:cs="Tahoma"/>
          <w:b/>
          <w:bCs/>
          <w:sz w:val="36"/>
          <w:szCs w:val="36"/>
        </w:rPr>
        <w:t>The Role of Biblical Prophecy</w:t>
      </w:r>
    </w:p>
    <w:p w:rsidR="00591770" w:rsidRPr="00591770" w:rsidRDefault="00591770" w:rsidP="00591770">
      <w:pPr>
        <w:spacing w:after="0" w:line="240" w:lineRule="auto"/>
        <w:rPr>
          <w:rFonts w:ascii="Tahoma" w:eastAsia="Times New Roman" w:hAnsi="Tahoma" w:cs="Tahoma"/>
          <w:sz w:val="24"/>
          <w:szCs w:val="24"/>
        </w:rPr>
      </w:pPr>
      <w:r w:rsidRPr="00591770">
        <w:rPr>
          <w:rFonts w:ascii="Tahoma" w:eastAsia="Times New Roman" w:hAnsi="Tahoma" w:cs="Tahoma"/>
          <w:sz w:val="24"/>
          <w:szCs w:val="24"/>
        </w:rPr>
        <w:lastRenderedPageBreak/>
        <w:t>Now, that is what prophecy is. That is why God gives us prophecy. It is not for these kooks who like to get up and make a big scene and a big excitement over something that is exciting to talk about for the moment. It is a very dangerous thing to be contemptuous to the prophetic Word of God, because that opens you up to a great deal of ignorance. The role of biblical prophecy is to give us the final chapter of the novel, so that, as we approach the final chapter, we are able to spot the world events that are leading to the outcome of the last chapter of the tribulation world. That is the value and the purpose of prophecy. And that is why the book of the Revelation is one that warns against changing anything in it (adding to it or detracting). And it is the </w:t>
      </w:r>
      <w:r w:rsidRPr="00591770">
        <w:rPr>
          <w:rFonts w:ascii="Tahoma" w:eastAsia="Times New Roman" w:hAnsi="Tahoma" w:cs="Tahoma"/>
          <w:i/>
          <w:iCs/>
          <w:sz w:val="24"/>
          <w:szCs w:val="24"/>
        </w:rPr>
        <w:t>only</w:t>
      </w:r>
      <w:r w:rsidRPr="00591770">
        <w:rPr>
          <w:rFonts w:ascii="Tahoma" w:eastAsia="Times New Roman" w:hAnsi="Tahoma" w:cs="Tahoma"/>
          <w:sz w:val="24"/>
          <w:szCs w:val="24"/>
        </w:rPr>
        <w:t> book of the Bible that says, "Those who read this book, and those who obey it, will have unique blessings for all eternity. Don't forget that. And don't let anybody con you out of it. Yes, there are other promises in the Word of God in other books. There are promises if you obey the Word. That's true. But no book of the Bible, except the Revelation, has a clear, divine authorization that your understanding of this book will stand to in blessing for all eternity.</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Why is that? It is because it will keep you from making a lot of mistakes in your life, and it will enable you to interpret the events that are taking place in your day. As Americans have drifted away from the knowledge of Scripture and the acceptance of its principles, they have become more enslaved to government and its bureaucrats. Had Americans been aware of the Word of God, and had Americans been clearly aware of where the last chapter is leading in the tribulation world, they would have been more careful to say, "No, we're not going to let government do this. That is a situation that leads to the tribulation world. No, we're not going to let a bureaucrat make this decision, because that lays the groundwork for this condition in the tribulation world. We know where that leads. We'll refuse it. But without a divine viewpoint frame of reference, the people are incapable of understanding what government is doing. We can't identify the enemies who are responsible. We don't have the character to resist to our own destruction. That's the problem.</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Without a divine viewpoint frame of reference, we cannot understand what government is doing; we are incapable of identifying the enemy; and, we are incapable of resisting our own destruction. Even among Christians who accept the Bible, there is an abysmal blindness of how Satan is working today, and how we must respond until the Lord returns for us. And don't forget: we are to respond. One of the most dramatic cautions and commands the Lord Jesus gave us was (the King James Version says), "Occupy till I come." What the word "occupy" means in the Greek is: "do business until I come." You are to proceed to serve; to use your gifts; and, to go about the business of Christian service, and of making an investment of your life for eternity until you find yourself going up through the clouds. You don't sit back and say, Boy, this is bad." Oh, it's bad alright. But we do not quit working in the Lord's vineyard.</w:t>
      </w:r>
    </w:p>
    <w:p w:rsidR="00591770" w:rsidRPr="00591770" w:rsidRDefault="00591770" w:rsidP="00591770">
      <w:pPr>
        <w:spacing w:before="100" w:beforeAutospacing="1" w:after="100" w:afterAutospacing="1" w:line="240" w:lineRule="auto"/>
        <w:outlineLvl w:val="1"/>
        <w:rPr>
          <w:rFonts w:ascii="Tahoma" w:eastAsia="Times New Roman" w:hAnsi="Tahoma" w:cs="Tahoma"/>
          <w:b/>
          <w:bCs/>
          <w:sz w:val="36"/>
          <w:szCs w:val="36"/>
        </w:rPr>
      </w:pPr>
      <w:r w:rsidRPr="00591770">
        <w:rPr>
          <w:rFonts w:ascii="Tahoma" w:eastAsia="Times New Roman" w:hAnsi="Tahoma" w:cs="Tahoma"/>
          <w:b/>
          <w:bCs/>
          <w:sz w:val="36"/>
          <w:szCs w:val="36"/>
        </w:rPr>
        <w:t>The Energy World</w:t>
      </w:r>
    </w:p>
    <w:p w:rsidR="00591770" w:rsidRPr="00591770" w:rsidRDefault="00591770" w:rsidP="00591770">
      <w:pPr>
        <w:spacing w:after="0" w:line="240" w:lineRule="auto"/>
        <w:rPr>
          <w:rFonts w:ascii="Tahoma" w:eastAsia="Times New Roman" w:hAnsi="Tahoma" w:cs="Tahoma"/>
          <w:sz w:val="24"/>
          <w:szCs w:val="24"/>
        </w:rPr>
      </w:pPr>
      <w:r w:rsidRPr="00591770">
        <w:rPr>
          <w:rFonts w:ascii="Tahoma" w:eastAsia="Times New Roman" w:hAnsi="Tahoma" w:cs="Tahoma"/>
          <w:sz w:val="24"/>
          <w:szCs w:val="24"/>
        </w:rPr>
        <w:lastRenderedPageBreak/>
        <w:t>Let me show you what's happening in the energy world. We'll begin this in this session, and we'll conclude it in the next session. There's a book entitled </w:t>
      </w:r>
      <w:r w:rsidRPr="00591770">
        <w:rPr>
          <w:rFonts w:ascii="Tahoma" w:eastAsia="Times New Roman" w:hAnsi="Tahoma" w:cs="Tahoma"/>
          <w:sz w:val="24"/>
          <w:szCs w:val="24"/>
          <w:u w:val="single"/>
        </w:rPr>
        <w:t>The Energy Non Crisis</w:t>
      </w:r>
      <w:r w:rsidRPr="00591770">
        <w:rPr>
          <w:rFonts w:ascii="Tahoma" w:eastAsia="Times New Roman" w:hAnsi="Tahoma" w:cs="Tahoma"/>
          <w:sz w:val="24"/>
          <w:szCs w:val="24"/>
        </w:rPr>
        <w:t xml:space="preserve"> written by Lindsey Williams. Mr. Williams was in Dallas this past week speaking at one of the Holiday Inns. This book was published in 1980 by CLP publishers of San Diego, California. Mr. Williams was a chaplain on the </w:t>
      </w:r>
      <w:proofErr w:type="spellStart"/>
      <w:r w:rsidRPr="00591770">
        <w:rPr>
          <w:rFonts w:ascii="Tahoma" w:eastAsia="Times New Roman" w:hAnsi="Tahoma" w:cs="Tahoma"/>
          <w:sz w:val="24"/>
          <w:szCs w:val="24"/>
        </w:rPr>
        <w:t>Alyeska</w:t>
      </w:r>
      <w:proofErr w:type="spellEnd"/>
      <w:r w:rsidRPr="00591770">
        <w:rPr>
          <w:rFonts w:ascii="Tahoma" w:eastAsia="Times New Roman" w:hAnsi="Tahoma" w:cs="Tahoma"/>
          <w:sz w:val="24"/>
          <w:szCs w:val="24"/>
        </w:rPr>
        <w:t xml:space="preserve"> Pipeline Company for two-and-a-half years. He is a Baptist minister. He was with the pipeline for the whole 800-mile length of its construction from Prudhoe Bay in the north, on the north slope of Alaska, down to Valdez, the warm-water port from which the oil is transported. Prudhoe Bay is on what's called the North Slope. In the northern part of Alaska is the Brook Mountain range. Beyond the Brooke Mountain range down to the Arctic Ocean is the North Slope. That is where the oil companies drilled and discovered an enormous pool of oil at Prudhoe Bay.</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Chaplain Williams served on the pipeline without any pay, either from the oil companies or from the United States government. He was told by the personal relations man of the Atlantic Richfield Company (in whose sector he was working) that his ministry among those pipeline workers so influenced morale that he literally was saving the company thousands of dollars each week since. Since they did not pay him or the other chaplains, they made them all executives of the company, and thereby they were given certain benefits in the field which also, because they had executive status, gave them access to the inner workings of the company's pipeline project, as well as the technical data. That's important for you to know, so that you understand that Lindsey Williams is an eyewitness observer on the site with inside understanding of the information that the company executives themselves had. He was a man well-accepted among them, and they talked freely – sometimes more freely than they should have. When he was with the company, therefore, he was on the site.</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President Nixon began warning the American people in the early 1970s of a potential energy shortage. Domestic production of new oil sources, however, was stifled by price controls. Congress, however, insisted on its restrictive regulations of the oil industry, and explorations dropped off considerably, because it was unprofitable to try to drill for a well. The United States, at the same time, had become heavily dependent on Arab countries for its supply of crude oil.</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 xml:space="preserve">Now, at this point, you're going to say, "Well, somebody was dumb. Somebody didn't think well. They made a mistake. They stumbled into that. Congress was unthinking." But I think you'll find as we get along here that it was not an accidental situation, but that there were powerful forces who can call the plays who deliberately were precipitating an energy shortage. One of the ways to do this was to make it expensive to drill for new fields. In 1972, Chaplain Williams was visiting a ranch in Wheatland, Wyoming. As he rode across the ranch with his friend on horseback, he observed a pump that was operating on a major west-east oil pipeline. In 1973, the eastern part of the United States was hit with a gas shortage, and the long lines developed at the gas </w:t>
      </w:r>
      <w:r w:rsidRPr="00591770">
        <w:rPr>
          <w:rFonts w:ascii="Tahoma" w:eastAsia="Times New Roman" w:hAnsi="Tahoma" w:cs="Tahoma"/>
          <w:sz w:val="24"/>
          <w:szCs w:val="24"/>
        </w:rPr>
        <w:lastRenderedPageBreak/>
        <w:t>stations that we saw on TV. There was not a shortage in other parts of the country, but in the east. Later on, there was plenty of fuel in the east, but shortages in the west.</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I remember traveling out west with our family trailer that summer of 1973, and I wondered, because the long lines in the east, what are we going to run into with gas shortages? We found no gas shortages from here to California. We had all the gas in the world that was needed.</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Now, however, the parts of the country were switched, and there was a California shortage, but no longer in the east. Then it switched to another part of the country. Somebody was moving the pieces around. In 1974, Chaplain Williams was again visiting his friend in Wheatland, Wyoming, riding the same range, and he came across the same oil pump, and he found that it was shut down. When he inquired, he discovered that it had been shut down by federal orders, so that crude oil, which was readily available out on the West Coast, was not permitted to be moving toward the east.</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This was his first inkling that somebody was creating an energy shortage artificially. Who would be so powerful to do this, and why would they do it? No doubt, the Arab countries, at the same time, were encouraged to raise the price of their oil exorbitantly, which they did. That forced the price of crude oil to go up everywhere.</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When Chaplin Williams went back to Alaska, he decided to speak to a man who was an executive with the Atlantic Richfield Company, who was a Christian, and had become a close friend. I want to read you that little section of his book </w:t>
      </w:r>
      <w:r w:rsidRPr="00591770">
        <w:rPr>
          <w:rFonts w:ascii="Tahoma" w:eastAsia="Times New Roman" w:hAnsi="Tahoma" w:cs="Tahoma"/>
          <w:sz w:val="24"/>
          <w:szCs w:val="24"/>
          <w:u w:val="single"/>
        </w:rPr>
        <w:t>The Energy Non Crisis</w:t>
      </w:r>
      <w:r w:rsidRPr="00591770">
        <w:rPr>
          <w:rFonts w:ascii="Tahoma" w:eastAsia="Times New Roman" w:hAnsi="Tahoma" w:cs="Tahoma"/>
          <w:sz w:val="24"/>
          <w:szCs w:val="24"/>
        </w:rPr>
        <w:t>, from pages 31 through 33. He calls him Mr. X:</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After inquiring about what do you observe about this pipeline being shut down, he said: "Mr. X said to me, 'Chaplain, I'll try to be honest with you today, and I hope it doesn't get any of us in trouble. We are both Christian men, and we can only tell the truth. We, as oil companies, were ordered by the federal government in 19703 to close down certain cross-country pipelines, and to reduce the output of our refineries in certain strategic points of America for the purpose of creating an energy crisis.' That really began the first of the control of the American people. I was astonished at what I was being told. Mr. X showed me the wells, and let me know details about the size of the oil pool, and the amount of oil that was there. He made the statement that the Prudhoe Bay oil field is one of the richest oil fields on the face of the earth. He said it could flow for over 20 years with natural artesian pressure without even a pump being placed on it."</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That means that once the well was brought in, the natural gas pressure would bring the oil to the surface without pumping. That is the delight of an oil driller's heart. Continuing:</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lastRenderedPageBreak/>
        <w:t>"He told me that this was one of the only fields in the world where this is true, and that oil would come out of the ground at 1,600 pounds of pressure and at 135 degrees to 167 degrees Fahrenheit. He said quite clearly that this was one of the richest oil fields on the face of the earth. He also said that there was enough natural gas, as distinct from oil, to supply the entire United States of America for over 200 years, if that also could be produced. As I have said, I was astonished. This was during the first year-and-a-half of the Trans-Alaska oil pipeline, and the oil companies were supposed to build a natural gas pipeline down the same corridor to supply natural gas to the lower 48 states. The natural gas was to flow from Prudhoe Bay to Valdez; be liquefied at Valdez; and, transported by tanker to California, Washington, and Oregon. From there, it was to have been distributed across the United States by pipeline.</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"This was the plan that had been promised the oil companies when they first began the Trans-Alaska oil pipeline. Now, Mr. X was saying that there was plenty of natural gas here, as well, and as much oil as in all of Saudi Arabia. Yet the media and the federal government were consistently and continually saying that there was an energy crisis."</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Lindsey Williams was visited on the pipeline in 1975 by a former Colorado state senator named Hugh Chance. They were close friends. When the senator came up there, he was given a tour of the Prudhoe Bay facility sector operated by Atlantic Richfield. The senator had been briefed specifically by an administrative team sent to Colorado by the federal government. They had been briefed specifically on the condition of the oil crisis in the United States. So, this man had the ins and outs of the full scoop from the federal government.</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That day, he walked around with the executive; saw the technical data; and, was given information. When Williams and the senator got back to their room, the chaplain at this time was beginning to wonder. He didn't know until the senator and he got back to the room, and they sat down, and that senator looked across at him and knocked him off his chair. We'll continue with that next time. Come prepared to be blown out of the water. Then you will know why the last chapter is written the way it is, and why it is in full force in this day.</w:t>
      </w:r>
    </w:p>
    <w:p w:rsidR="00591770" w:rsidRPr="00591770" w:rsidRDefault="00591770" w:rsidP="00591770">
      <w:pPr>
        <w:spacing w:before="100" w:beforeAutospacing="1" w:after="100" w:afterAutospacing="1" w:line="240" w:lineRule="auto"/>
        <w:rPr>
          <w:rFonts w:ascii="Tahoma" w:eastAsia="Times New Roman" w:hAnsi="Tahoma" w:cs="Tahoma"/>
          <w:sz w:val="24"/>
          <w:szCs w:val="24"/>
        </w:rPr>
      </w:pPr>
      <w:r w:rsidRPr="00591770">
        <w:rPr>
          <w:rFonts w:ascii="Tahoma" w:eastAsia="Times New Roman" w:hAnsi="Tahoma" w:cs="Tahoma"/>
          <w:sz w:val="24"/>
          <w:szCs w:val="24"/>
        </w:rPr>
        <w:t>Dr. John E. Danish, 1982</w:t>
      </w:r>
    </w:p>
    <w:p w:rsidR="00591770" w:rsidRPr="00591770" w:rsidRDefault="009176EB" w:rsidP="0059177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591770" w:rsidRPr="00591770">
          <w:rPr>
            <w:rFonts w:ascii="Times New Roman" w:eastAsia="Times New Roman" w:hAnsi="Times New Roman" w:cs="Times New Roman"/>
            <w:b/>
            <w:bCs/>
            <w:color w:val="0000FF"/>
            <w:sz w:val="24"/>
            <w:szCs w:val="24"/>
            <w:u w:val="single"/>
          </w:rPr>
          <w:t>Back to the Revelation index</w:t>
        </w:r>
      </w:hyperlink>
    </w:p>
    <w:p w:rsidR="000A7E4F" w:rsidRPr="00591770" w:rsidRDefault="009176EB" w:rsidP="00591770">
      <w:hyperlink r:id="rId5" w:history="1">
        <w:r w:rsidR="00591770" w:rsidRPr="00591770">
          <w:rPr>
            <w:rFonts w:ascii="Tahoma" w:eastAsia="Times New Roman" w:hAnsi="Tahoma" w:cs="Tahoma"/>
            <w:b/>
            <w:bCs/>
            <w:color w:val="0000FF"/>
            <w:sz w:val="24"/>
            <w:szCs w:val="24"/>
            <w:u w:val="single"/>
          </w:rPr>
          <w:t>Back to the Bible Questions index</w:t>
        </w:r>
      </w:hyperlink>
    </w:p>
    <w:sectPr w:rsidR="000A7E4F" w:rsidRPr="00591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70"/>
    <w:rsid w:val="000A7E4F"/>
    <w:rsid w:val="00591770"/>
    <w:rsid w:val="0091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59210-3D0E-4EC8-8851-B303C135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17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17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17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7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17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17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17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1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7653">
      <w:bodyDiv w:val="1"/>
      <w:marLeft w:val="0"/>
      <w:marRight w:val="0"/>
      <w:marTop w:val="0"/>
      <w:marBottom w:val="0"/>
      <w:divBdr>
        <w:top w:val="none" w:sz="0" w:space="0" w:color="auto"/>
        <w:left w:val="none" w:sz="0" w:space="0" w:color="auto"/>
        <w:bottom w:val="none" w:sz="0" w:space="0" w:color="auto"/>
        <w:right w:val="none" w:sz="0" w:space="0" w:color="auto"/>
      </w:divBdr>
    </w:div>
    <w:div w:id="531921618">
      <w:bodyDiv w:val="1"/>
      <w:marLeft w:val="0"/>
      <w:marRight w:val="0"/>
      <w:marTop w:val="0"/>
      <w:marBottom w:val="0"/>
      <w:divBdr>
        <w:top w:val="none" w:sz="0" w:space="0" w:color="auto"/>
        <w:left w:val="none" w:sz="0" w:space="0" w:color="auto"/>
        <w:bottom w:val="none" w:sz="0" w:space="0" w:color="auto"/>
        <w:right w:val="none" w:sz="0" w:space="0" w:color="auto"/>
      </w:divBdr>
    </w:div>
    <w:div w:id="13246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6134</Words>
  <Characters>34966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2020-10-30T22:51:00Z</dcterms:created>
  <dcterms:modified xsi:type="dcterms:W3CDTF">2020-10-30T22:51:00Z</dcterms:modified>
</cp:coreProperties>
</file>